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46C6" w14:textId="1D865EBD" w:rsidR="00FD3511" w:rsidRPr="00373A43" w:rsidRDefault="00544AC3" w:rsidP="00373A43">
      <w:pPr>
        <w:jc w:val="center"/>
        <w:rPr>
          <w:b/>
          <w:bCs/>
          <w:sz w:val="32"/>
          <w:szCs w:val="32"/>
        </w:rPr>
      </w:pPr>
      <w:r w:rsidRPr="00373A43">
        <w:rPr>
          <w:b/>
          <w:bCs/>
          <w:sz w:val="32"/>
          <w:szCs w:val="32"/>
        </w:rPr>
        <w:t>Peterborough Girls’ Hockey Association</w:t>
      </w:r>
    </w:p>
    <w:p w14:paraId="46ED2E3C" w14:textId="62E395E0" w:rsidR="00544AC3" w:rsidRDefault="00544AC3" w:rsidP="00373A43">
      <w:pPr>
        <w:jc w:val="center"/>
      </w:pPr>
      <w:r>
        <w:t>December 3-5, 2021</w:t>
      </w:r>
    </w:p>
    <w:p w14:paraId="4FF9ADC8" w14:textId="42CEC15F" w:rsidR="00544AC3" w:rsidRPr="00373A43" w:rsidRDefault="00544AC3" w:rsidP="00373A43">
      <w:pPr>
        <w:jc w:val="center"/>
        <w:rPr>
          <w:b/>
          <w:bCs/>
        </w:rPr>
      </w:pPr>
      <w:r w:rsidRPr="00373A43">
        <w:rPr>
          <w:b/>
          <w:bCs/>
        </w:rPr>
        <w:t>2021 HL Tournament Rules (4 game guarantee)</w:t>
      </w:r>
    </w:p>
    <w:p w14:paraId="7E06371F" w14:textId="7639FA63" w:rsidR="00544AC3" w:rsidRDefault="00544AC3" w:rsidP="00544AC3">
      <w:pPr>
        <w:pStyle w:val="ListParagraph"/>
        <w:numPr>
          <w:ilvl w:val="0"/>
          <w:numId w:val="1"/>
        </w:numPr>
      </w:pPr>
      <w:r>
        <w:t>All current Hockey Canada and OWHA Rules shall govern tournament play except as amended below for Atom, Peewee, Bantam and Midget</w:t>
      </w:r>
    </w:p>
    <w:p w14:paraId="29478E05" w14:textId="65FA08A5" w:rsidR="00544AC3" w:rsidRDefault="00544AC3" w:rsidP="00544AC3">
      <w:pPr>
        <w:pStyle w:val="ListParagraph"/>
        <w:numPr>
          <w:ilvl w:val="0"/>
          <w:numId w:val="1"/>
        </w:numPr>
      </w:pPr>
      <w:r>
        <w:t>All games will consist of a 3-minute warm up and 10-10-12 minute stop time periods</w:t>
      </w:r>
    </w:p>
    <w:p w14:paraId="0CEFB7DA" w14:textId="519D86E6" w:rsidR="00BA4A41" w:rsidRDefault="00BA4A41" w:rsidP="00544AC3">
      <w:pPr>
        <w:pStyle w:val="ListParagraph"/>
        <w:numPr>
          <w:ilvl w:val="0"/>
          <w:numId w:val="1"/>
        </w:numPr>
      </w:pPr>
      <w:r>
        <w:t>Tournament official reserve the right to start any game up to 30 minutes prior to its scheduled start time.</w:t>
      </w:r>
    </w:p>
    <w:p w14:paraId="442A9375" w14:textId="096C78C1" w:rsidR="00544AC3" w:rsidRDefault="00544AC3" w:rsidP="00544AC3">
      <w:pPr>
        <w:pStyle w:val="ListParagraph"/>
        <w:numPr>
          <w:ilvl w:val="0"/>
          <w:numId w:val="1"/>
        </w:numPr>
      </w:pPr>
      <w:r>
        <w:t>Tournament officials reserve the righ</w:t>
      </w:r>
      <w:r w:rsidR="00BA4A41">
        <w:t>t</w:t>
      </w:r>
      <w:r>
        <w:t xml:space="preserve"> to waive the flood between games if the </w:t>
      </w:r>
      <w:r w:rsidR="00373A43">
        <w:t>tournament</w:t>
      </w:r>
      <w:r>
        <w:t xml:space="preserve"> is running behind and the ice is deemed s</w:t>
      </w:r>
      <w:r w:rsidR="00BA4A41">
        <w:t>afe to play by the tournament officials in consultation with the referees.</w:t>
      </w:r>
    </w:p>
    <w:p w14:paraId="20010F2F" w14:textId="60499D8B" w:rsidR="00BA4A41" w:rsidRDefault="00BA4A41" w:rsidP="00544AC3">
      <w:pPr>
        <w:pStyle w:val="ListParagraph"/>
        <w:numPr>
          <w:ilvl w:val="0"/>
          <w:numId w:val="1"/>
        </w:numPr>
      </w:pPr>
      <w:r>
        <w:t>In the case of a sweater conflict, the home team will be supplied pinnies at the tournament sign in table</w:t>
      </w:r>
      <w:r w:rsidR="0020107A">
        <w:t>.</w:t>
      </w:r>
    </w:p>
    <w:p w14:paraId="5F1558E2" w14:textId="032DB6D1" w:rsidR="00BA4A41" w:rsidRDefault="00BA4A41" w:rsidP="00544AC3">
      <w:pPr>
        <w:pStyle w:val="ListParagraph"/>
        <w:numPr>
          <w:ilvl w:val="0"/>
          <w:numId w:val="1"/>
        </w:numPr>
      </w:pPr>
      <w:r>
        <w:t xml:space="preserve">All </w:t>
      </w:r>
      <w:r w:rsidR="0020107A">
        <w:t>players</w:t>
      </w:r>
      <w:r>
        <w:t xml:space="preserve"> and team bench personnel must sign the game sheet prior to each </w:t>
      </w:r>
      <w:r w:rsidR="0020107A">
        <w:t>games’</w:t>
      </w:r>
      <w:r>
        <w:t xml:space="preserve"> commencement</w:t>
      </w:r>
      <w:r w:rsidR="0020107A">
        <w:t>.</w:t>
      </w:r>
    </w:p>
    <w:p w14:paraId="40FA9ED3" w14:textId="00F2D417" w:rsidR="00BA4A41" w:rsidRDefault="00BA4A41" w:rsidP="00544AC3">
      <w:pPr>
        <w:pStyle w:val="ListParagraph"/>
        <w:numPr>
          <w:ilvl w:val="0"/>
          <w:numId w:val="1"/>
        </w:numPr>
      </w:pPr>
      <w:r>
        <w:t>All teams must register with the tournament at their first game</w:t>
      </w:r>
      <w:r w:rsidR="0020107A">
        <w:t>. Each</w:t>
      </w:r>
      <w:r>
        <w:t xml:space="preserve"> team is permitted a maximum of 20 players including </w:t>
      </w:r>
      <w:r w:rsidR="0020107A">
        <w:t>goaltenders</w:t>
      </w:r>
      <w:r>
        <w:t>. Players must be rostered with the registered team on the teams OWHA approved roster or have a</w:t>
      </w:r>
      <w:r w:rsidR="00722976">
        <w:t>n</w:t>
      </w:r>
      <w:r>
        <w:t xml:space="preserve"> approved pickup consent form for the </w:t>
      </w:r>
      <w:r w:rsidR="0020107A">
        <w:t>tournament</w:t>
      </w:r>
      <w:r>
        <w:t xml:space="preserve">. A player is only eligible to play for one team in the </w:t>
      </w:r>
      <w:r w:rsidR="0020107A">
        <w:t>tournament</w:t>
      </w:r>
      <w:r>
        <w:t xml:space="preserve">\there will be no exceptions to this rule regardless of </w:t>
      </w:r>
      <w:r w:rsidR="0020107A">
        <w:t>injuries</w:t>
      </w:r>
      <w:r>
        <w:t>, suspensions, and or for goaltenders.  In order to qualify for post round-</w:t>
      </w:r>
      <w:r w:rsidR="0020107A">
        <w:t>robin</w:t>
      </w:r>
      <w:r>
        <w:t xml:space="preserve"> play, a player must </w:t>
      </w:r>
      <w:r w:rsidR="0020107A">
        <w:t>have</w:t>
      </w:r>
      <w:r>
        <w:t xml:space="preserve"> played a minimum of on round robin game</w:t>
      </w:r>
      <w:r w:rsidR="0020107A">
        <w:t>.</w:t>
      </w:r>
    </w:p>
    <w:p w14:paraId="2A18E5DB" w14:textId="554628AA" w:rsidR="0020107A" w:rsidRDefault="0020107A" w:rsidP="00544AC3">
      <w:pPr>
        <w:pStyle w:val="ListParagraph"/>
        <w:numPr>
          <w:ilvl w:val="0"/>
          <w:numId w:val="1"/>
        </w:numPr>
      </w:pPr>
      <w:r>
        <w:t xml:space="preserve">In round-robin play, teams will be awarded 2 points for a win, 1 </w:t>
      </w:r>
      <w:r w:rsidR="00373A43">
        <w:t>point</w:t>
      </w:r>
      <w:r>
        <w:t xml:space="preserve"> for a tie and 0 points </w:t>
      </w:r>
      <w:r w:rsidR="00373A43">
        <w:t>for</w:t>
      </w:r>
      <w:r>
        <w:t xml:space="preserve"> a loss</w:t>
      </w:r>
    </w:p>
    <w:p w14:paraId="08BB29A0" w14:textId="1A552E3B" w:rsidR="0020107A" w:rsidRDefault="0020107A" w:rsidP="00544AC3">
      <w:pPr>
        <w:pStyle w:val="ListParagraph"/>
        <w:numPr>
          <w:ilvl w:val="0"/>
          <w:numId w:val="1"/>
        </w:numPr>
      </w:pPr>
      <w:r>
        <w:t xml:space="preserve">If </w:t>
      </w:r>
      <w:r w:rsidR="00373A43">
        <w:t>there</w:t>
      </w:r>
      <w:r>
        <w:t xml:space="preserve"> is a goal spread in the third period of 5 goals or more, there shall be running time until the goal spread is reduced to less than 3.</w:t>
      </w:r>
    </w:p>
    <w:p w14:paraId="09756224" w14:textId="3EE5AB7B" w:rsidR="0020107A" w:rsidRDefault="0020107A" w:rsidP="00544AC3">
      <w:pPr>
        <w:pStyle w:val="ListParagraph"/>
        <w:numPr>
          <w:ilvl w:val="0"/>
          <w:numId w:val="1"/>
        </w:numPr>
      </w:pPr>
      <w:r>
        <w:t>There will be no time-outs permitted int round robin play, elimination games or quarter-final games. There will be one, 30 second time-out per team permitted in semi-</w:t>
      </w:r>
      <w:r w:rsidR="00373A43">
        <w:t>final</w:t>
      </w:r>
      <w:r>
        <w:t>;</w:t>
      </w:r>
      <w:r w:rsidR="00373A43">
        <w:t xml:space="preserve"> </w:t>
      </w:r>
      <w:r>
        <w:t>and championship games.</w:t>
      </w:r>
    </w:p>
    <w:p w14:paraId="02BB6EE3" w14:textId="77777777" w:rsidR="00B67231" w:rsidRDefault="00B67231" w:rsidP="00B67231">
      <w:pPr>
        <w:pStyle w:val="ListParagraph"/>
        <w:numPr>
          <w:ilvl w:val="0"/>
          <w:numId w:val="1"/>
        </w:numPr>
      </w:pPr>
      <w:r>
        <w:t xml:space="preserve">Standings after the round-robin play will be based on each team’s points total.  In the event of a tie, the following </w:t>
      </w:r>
      <w:proofErr w:type="gramStart"/>
      <w:r>
        <w:t>tie-breaker</w:t>
      </w:r>
      <w:proofErr w:type="gramEnd"/>
      <w:r>
        <w:t xml:space="preserve"> will be applied;</w:t>
      </w:r>
    </w:p>
    <w:p w14:paraId="6B999A75" w14:textId="77777777" w:rsidR="00B67231" w:rsidRDefault="00B67231" w:rsidP="00B67231">
      <w:pPr>
        <w:pStyle w:val="ListParagraph"/>
        <w:numPr>
          <w:ilvl w:val="1"/>
          <w:numId w:val="1"/>
        </w:numPr>
      </w:pPr>
      <w:r>
        <w:t xml:space="preserve">Head to head </w:t>
      </w:r>
      <w:proofErr w:type="gramStart"/>
      <w:r>
        <w:t>result(</w:t>
      </w:r>
      <w:proofErr w:type="gramEnd"/>
      <w:r>
        <w:t>only applicable for a two-team tie)</w:t>
      </w:r>
    </w:p>
    <w:p w14:paraId="7EC769D9" w14:textId="77777777" w:rsidR="00B67231" w:rsidRDefault="00B67231" w:rsidP="00B67231">
      <w:pPr>
        <w:pStyle w:val="ListParagraph"/>
        <w:numPr>
          <w:ilvl w:val="1"/>
          <w:numId w:val="1"/>
        </w:numPr>
      </w:pPr>
      <w:r>
        <w:t>Most wins in round-robin play</w:t>
      </w:r>
    </w:p>
    <w:p w14:paraId="4334979A" w14:textId="0A4F59D0" w:rsidR="00B67231" w:rsidRDefault="00B67231" w:rsidP="00B67231">
      <w:pPr>
        <w:pStyle w:val="ListParagraph"/>
        <w:numPr>
          <w:ilvl w:val="1"/>
          <w:numId w:val="1"/>
        </w:numPr>
      </w:pPr>
      <w:r>
        <w:t xml:space="preserve">Highest goal </w:t>
      </w:r>
      <w:r w:rsidR="00373A43">
        <w:t>differential</w:t>
      </w:r>
      <w:r>
        <w:t xml:space="preserve"> (goals for minus goals against) mas. Goal differential will be 5 goals spread. This will avoid running up scores</w:t>
      </w:r>
    </w:p>
    <w:p w14:paraId="53A8CCD4" w14:textId="49CD30B6" w:rsidR="00B67231" w:rsidRDefault="00B67231" w:rsidP="00B67231">
      <w:pPr>
        <w:pStyle w:val="ListParagraph"/>
        <w:numPr>
          <w:ilvl w:val="1"/>
          <w:numId w:val="1"/>
        </w:numPr>
      </w:pPr>
      <w:r>
        <w:t>Least goa</w:t>
      </w:r>
      <w:r w:rsidR="00722976">
        <w:t>l</w:t>
      </w:r>
      <w:r>
        <w:t>s against</w:t>
      </w:r>
    </w:p>
    <w:p w14:paraId="0DC6D1B6" w14:textId="2A56BB01" w:rsidR="00B67231" w:rsidRDefault="00B67231" w:rsidP="00B67231">
      <w:pPr>
        <w:pStyle w:val="ListParagraph"/>
        <w:numPr>
          <w:ilvl w:val="1"/>
          <w:numId w:val="1"/>
        </w:numPr>
      </w:pPr>
      <w:r>
        <w:t xml:space="preserve">Most goals for </w:t>
      </w:r>
      <w:r w:rsidR="00D535EC">
        <w:t>5</w:t>
      </w:r>
      <w:r w:rsidR="00722976">
        <w:t xml:space="preserve"> </w:t>
      </w:r>
      <w:r>
        <w:t>ma</w:t>
      </w:r>
      <w:r w:rsidR="00722976">
        <w:t>x (</w:t>
      </w:r>
      <w:r>
        <w:t>5 goals per game)</w:t>
      </w:r>
    </w:p>
    <w:p w14:paraId="1F67EDCA" w14:textId="77777777" w:rsidR="00B67231" w:rsidRDefault="00B67231" w:rsidP="00B67231">
      <w:pPr>
        <w:pStyle w:val="ListParagraph"/>
        <w:numPr>
          <w:ilvl w:val="1"/>
          <w:numId w:val="1"/>
        </w:numPr>
      </w:pPr>
      <w:r>
        <w:t>Least penalty minutes</w:t>
      </w:r>
    </w:p>
    <w:p w14:paraId="711A1A79" w14:textId="77777777" w:rsidR="00B67231" w:rsidRDefault="00B67231" w:rsidP="00B67231">
      <w:pPr>
        <w:pStyle w:val="ListParagraph"/>
        <w:numPr>
          <w:ilvl w:val="1"/>
          <w:numId w:val="1"/>
        </w:numPr>
      </w:pPr>
      <w:r>
        <w:t>Coin toss</w:t>
      </w:r>
    </w:p>
    <w:p w14:paraId="59029117" w14:textId="6B2241EC" w:rsidR="00B67231" w:rsidRDefault="00B67231" w:rsidP="00544AC3">
      <w:pPr>
        <w:pStyle w:val="ListParagraph"/>
        <w:numPr>
          <w:ilvl w:val="0"/>
          <w:numId w:val="1"/>
        </w:numPr>
      </w:pPr>
      <w:r>
        <w:lastRenderedPageBreak/>
        <w:t>All post round-robin games shall be played to a winner. Any post round-robin game tied after regulation time shall be played to a winner in the following format, with goaltenders:</w:t>
      </w:r>
    </w:p>
    <w:p w14:paraId="1C47E55C" w14:textId="30BDC937" w:rsidR="00B67231" w:rsidRDefault="00B67231" w:rsidP="00BB72F0">
      <w:pPr>
        <w:pStyle w:val="ListParagraph"/>
        <w:numPr>
          <w:ilvl w:val="1"/>
          <w:numId w:val="1"/>
        </w:numPr>
      </w:pPr>
      <w:r>
        <w:t xml:space="preserve">minutes, 4 on 4, stop time, sudden victory </w:t>
      </w:r>
      <w:r w:rsidR="00266548">
        <w:t>overtime</w:t>
      </w:r>
      <w:r>
        <w:t xml:space="preserve"> period</w:t>
      </w:r>
    </w:p>
    <w:p w14:paraId="674D0F4E" w14:textId="5A1E13C6" w:rsidR="00B67231" w:rsidRDefault="00B67231" w:rsidP="00B67231">
      <w:pPr>
        <w:pStyle w:val="ListParagraph"/>
        <w:numPr>
          <w:ilvl w:val="1"/>
          <w:numId w:val="1"/>
        </w:numPr>
      </w:pPr>
      <w:r>
        <w:t>2 player shoot-out, simultaneous shots form centre ice line, on each goal</w:t>
      </w:r>
    </w:p>
    <w:p w14:paraId="4EE98725" w14:textId="69D8D64A" w:rsidR="00B67231" w:rsidRDefault="00B67231" w:rsidP="00B67231">
      <w:pPr>
        <w:pStyle w:val="ListParagraph"/>
        <w:numPr>
          <w:ilvl w:val="1"/>
          <w:numId w:val="1"/>
        </w:numPr>
      </w:pPr>
      <w:r>
        <w:t xml:space="preserve">Sudden victory shoot-out </w:t>
      </w:r>
      <w:r w:rsidR="00266548">
        <w:t>simultaneous</w:t>
      </w:r>
      <w:r>
        <w:t xml:space="preserve"> shots from centre ice line, on each goal</w:t>
      </w:r>
    </w:p>
    <w:p w14:paraId="7EE1CCCA" w14:textId="60928902" w:rsidR="00BB72F0" w:rsidRDefault="00BB72F0" w:rsidP="00BB72F0">
      <w:r>
        <w:t xml:space="preserve">Notes to </w:t>
      </w:r>
      <w:r w:rsidR="00266548">
        <w:t>Overtime</w:t>
      </w:r>
      <w:r>
        <w:t xml:space="preserve"> rules:</w:t>
      </w:r>
    </w:p>
    <w:p w14:paraId="7B514233" w14:textId="48F40B59" w:rsidR="00BB72F0" w:rsidRDefault="00BB72F0" w:rsidP="00BB72F0">
      <w:pPr>
        <w:pStyle w:val="ListParagraph"/>
        <w:numPr>
          <w:ilvl w:val="0"/>
          <w:numId w:val="2"/>
        </w:numPr>
      </w:pPr>
      <w:r>
        <w:t>At the start of overtime period (</w:t>
      </w:r>
      <w:proofErr w:type="spellStart"/>
      <w:r>
        <w:t>i</w:t>
      </w:r>
      <w:proofErr w:type="spellEnd"/>
      <w:r>
        <w:t>), and any time during overtime periods (</w:t>
      </w:r>
      <w:proofErr w:type="spellStart"/>
      <w:r>
        <w:t>i</w:t>
      </w:r>
      <w:proofErr w:type="spellEnd"/>
      <w:r>
        <w:t xml:space="preserve">) to(iii), any team that has a player </w:t>
      </w:r>
      <w:r w:rsidR="00266548">
        <w:t>serving</w:t>
      </w:r>
      <w:r>
        <w:t xml:space="preserve"> a minor penalty shall not play short-handed, however, the non-offending team shall be entitled to play with a</w:t>
      </w:r>
      <w:r w:rsidR="00722976">
        <w:t>n</w:t>
      </w:r>
      <w:r>
        <w:t xml:space="preserve"> extra player, up to the maximum of two additional players for the duration of the minor penalty(s). the penalized player(s)shall return to the ice at the expiration of their minor penalty.  At the next </w:t>
      </w:r>
      <w:r w:rsidR="00266548">
        <w:t>stoppage</w:t>
      </w:r>
      <w:r>
        <w:t xml:space="preserve"> in play, the teams shall return to the number of players corresponding with the overtime period designation. (Note: this does not apply to offsetting minor penalties.)</w:t>
      </w:r>
    </w:p>
    <w:p w14:paraId="3293C1CE" w14:textId="5564232E" w:rsidR="00BB72F0" w:rsidRDefault="00BB72F0" w:rsidP="00BB72F0">
      <w:pPr>
        <w:pStyle w:val="ListParagraph"/>
        <w:numPr>
          <w:ilvl w:val="0"/>
          <w:numId w:val="2"/>
        </w:numPr>
      </w:pPr>
      <w:r>
        <w:t>Goaltenders may be removed for a</w:t>
      </w:r>
      <w:r w:rsidR="00722976">
        <w:t>n</w:t>
      </w:r>
      <w:r>
        <w:t xml:space="preserve"> extra attacker at any time in the </w:t>
      </w:r>
      <w:r w:rsidR="00266548">
        <w:t>overtime</w:t>
      </w:r>
      <w:r>
        <w:t xml:space="preserve"> </w:t>
      </w:r>
      <w:r w:rsidR="00266548">
        <w:t>period</w:t>
      </w:r>
      <w:r>
        <w:t xml:space="preserve"> (</w:t>
      </w:r>
      <w:proofErr w:type="spellStart"/>
      <w:r>
        <w:t>i</w:t>
      </w:r>
      <w:proofErr w:type="spellEnd"/>
      <w:r>
        <w:t>)</w:t>
      </w:r>
    </w:p>
    <w:p w14:paraId="2CF6CB29" w14:textId="44F9B4CF" w:rsidR="00BB72F0" w:rsidRDefault="00BB72F0" w:rsidP="00BB72F0">
      <w:pPr>
        <w:pStyle w:val="ListParagraph"/>
        <w:numPr>
          <w:ilvl w:val="0"/>
          <w:numId w:val="2"/>
        </w:numPr>
      </w:pPr>
      <w:r>
        <w:t xml:space="preserve">Coaches must designate their 3 shooters for overtime (ii) prior to the game. If </w:t>
      </w:r>
      <w:r w:rsidR="00266548">
        <w:t>overtime</w:t>
      </w:r>
      <w:r>
        <w:t xml:space="preserve"> (iii) shoot-out is necessary, no player can shoot a second time until all players have shot a least once.</w:t>
      </w:r>
    </w:p>
    <w:p w14:paraId="571BF665" w14:textId="791D09DE" w:rsidR="00BB72F0" w:rsidRDefault="00266548" w:rsidP="00266548">
      <w:pPr>
        <w:pStyle w:val="ListParagraph"/>
        <w:numPr>
          <w:ilvl w:val="0"/>
          <w:numId w:val="1"/>
        </w:numPr>
      </w:pPr>
      <w:r>
        <w:t>Suspensions: all O</w:t>
      </w:r>
      <w:r w:rsidR="00722976">
        <w:t>WHA</w:t>
      </w:r>
      <w:r>
        <w:t xml:space="preserve"> rules apply for the levying of suspensions</w:t>
      </w:r>
    </w:p>
    <w:p w14:paraId="12B4A3F3" w14:textId="30C23A3F" w:rsidR="00266548" w:rsidRDefault="00266548" w:rsidP="00266548">
      <w:pPr>
        <w:pStyle w:val="ListParagraph"/>
        <w:numPr>
          <w:ilvl w:val="0"/>
          <w:numId w:val="1"/>
        </w:numPr>
      </w:pPr>
      <w:r>
        <w:t>The head convenor’s decisions shall be final and biding</w:t>
      </w:r>
    </w:p>
    <w:p w14:paraId="4AAA9983" w14:textId="58E41F87" w:rsidR="00B67231" w:rsidRDefault="00B67231" w:rsidP="00B67231">
      <w:pPr>
        <w:ind w:left="1080"/>
      </w:pPr>
    </w:p>
    <w:p w14:paraId="429A6751" w14:textId="387A7022" w:rsidR="00266548" w:rsidRDefault="00266548" w:rsidP="00B67231">
      <w:pPr>
        <w:ind w:left="1080"/>
      </w:pPr>
    </w:p>
    <w:p w14:paraId="4C2C9CCC" w14:textId="66880CC8" w:rsidR="00266548" w:rsidRDefault="00266548" w:rsidP="00B67231">
      <w:pPr>
        <w:ind w:left="1080"/>
      </w:pPr>
    </w:p>
    <w:p w14:paraId="0C5F4A39" w14:textId="3EAF1FF5" w:rsidR="00266548" w:rsidRDefault="00266548" w:rsidP="00B67231">
      <w:pPr>
        <w:ind w:left="1080"/>
      </w:pPr>
    </w:p>
    <w:p w14:paraId="5F69DD22" w14:textId="7B55471A" w:rsidR="00266548" w:rsidRDefault="00266548" w:rsidP="00B67231">
      <w:pPr>
        <w:ind w:left="1080"/>
      </w:pPr>
    </w:p>
    <w:p w14:paraId="1195A3EA" w14:textId="34BDF80A" w:rsidR="00266548" w:rsidRDefault="00266548" w:rsidP="00B67231">
      <w:pPr>
        <w:ind w:left="1080"/>
      </w:pPr>
    </w:p>
    <w:p w14:paraId="76E15BAA" w14:textId="3E868643" w:rsidR="00266548" w:rsidRDefault="00266548" w:rsidP="00B67231">
      <w:pPr>
        <w:ind w:left="1080"/>
      </w:pPr>
    </w:p>
    <w:p w14:paraId="49D99BC5" w14:textId="3C39AFD4" w:rsidR="00266548" w:rsidRDefault="00266548" w:rsidP="00B67231">
      <w:pPr>
        <w:ind w:left="1080"/>
      </w:pPr>
    </w:p>
    <w:p w14:paraId="0C1B3B00" w14:textId="0BB32075" w:rsidR="00266548" w:rsidRDefault="00266548" w:rsidP="00B67231">
      <w:pPr>
        <w:ind w:left="1080"/>
      </w:pPr>
    </w:p>
    <w:p w14:paraId="71F0D77B" w14:textId="3F87859E" w:rsidR="00266548" w:rsidRDefault="00266548" w:rsidP="00B67231">
      <w:pPr>
        <w:ind w:left="1080"/>
      </w:pPr>
    </w:p>
    <w:p w14:paraId="4D1DC2A8" w14:textId="09C19315" w:rsidR="00266548" w:rsidRDefault="00266548" w:rsidP="00B67231">
      <w:pPr>
        <w:ind w:left="1080"/>
      </w:pPr>
    </w:p>
    <w:p w14:paraId="62343D41" w14:textId="091EE266" w:rsidR="00266548" w:rsidRDefault="00266548" w:rsidP="00B67231">
      <w:pPr>
        <w:ind w:left="1080"/>
      </w:pPr>
    </w:p>
    <w:p w14:paraId="00E0193B" w14:textId="3034AC6C" w:rsidR="00266548" w:rsidRDefault="00266548" w:rsidP="00B67231">
      <w:pPr>
        <w:ind w:left="1080"/>
      </w:pPr>
    </w:p>
    <w:p w14:paraId="45AEF133" w14:textId="67F73E72" w:rsidR="00266548" w:rsidRPr="00373A43" w:rsidRDefault="00266548" w:rsidP="00373A43">
      <w:pPr>
        <w:ind w:left="1080"/>
        <w:jc w:val="center"/>
        <w:rPr>
          <w:sz w:val="32"/>
          <w:szCs w:val="32"/>
        </w:rPr>
      </w:pPr>
      <w:r w:rsidRPr="00373A43">
        <w:rPr>
          <w:sz w:val="32"/>
          <w:szCs w:val="32"/>
        </w:rPr>
        <w:lastRenderedPageBreak/>
        <w:t>Festival</w:t>
      </w:r>
    </w:p>
    <w:p w14:paraId="13238E6F" w14:textId="51F51EA6" w:rsidR="00266548" w:rsidRPr="00373A43" w:rsidRDefault="00266548" w:rsidP="00373A43">
      <w:pPr>
        <w:ind w:left="1080"/>
        <w:jc w:val="center"/>
        <w:rPr>
          <w:sz w:val="32"/>
          <w:szCs w:val="32"/>
        </w:rPr>
      </w:pPr>
      <w:r w:rsidRPr="00373A43">
        <w:rPr>
          <w:sz w:val="32"/>
          <w:szCs w:val="32"/>
        </w:rPr>
        <w:t>2021 HL tournament rules</w:t>
      </w:r>
      <w:r w:rsidR="00373A43">
        <w:rPr>
          <w:sz w:val="32"/>
          <w:szCs w:val="32"/>
        </w:rPr>
        <w:t xml:space="preserve"> (U7 and U</w:t>
      </w:r>
      <w:proofErr w:type="gramStart"/>
      <w:r w:rsidR="00373A43">
        <w:rPr>
          <w:sz w:val="32"/>
          <w:szCs w:val="32"/>
        </w:rPr>
        <w:t>9 ?</w:t>
      </w:r>
      <w:proofErr w:type="gramEnd"/>
      <w:r w:rsidR="00373A43">
        <w:rPr>
          <w:sz w:val="32"/>
          <w:szCs w:val="32"/>
        </w:rPr>
        <w:t xml:space="preserve"> games guaranteed)</w:t>
      </w:r>
    </w:p>
    <w:p w14:paraId="22A4D3D4" w14:textId="3ED8458A" w:rsidR="00266548" w:rsidRDefault="00266548" w:rsidP="00266548">
      <w:pPr>
        <w:pStyle w:val="ListParagraph"/>
        <w:numPr>
          <w:ilvl w:val="0"/>
          <w:numId w:val="3"/>
        </w:numPr>
      </w:pPr>
      <w:r>
        <w:t xml:space="preserve">Our jamboree is designed to bring kids together to have fun on the ice.  All teams will play an equal # of </w:t>
      </w:r>
      <w:r w:rsidR="00706654">
        <w:t>games</w:t>
      </w:r>
      <w:r>
        <w:t xml:space="preserve"> and there will be no playoffs or championship.</w:t>
      </w:r>
    </w:p>
    <w:p w14:paraId="18EA41EE" w14:textId="6BB99631" w:rsidR="00266548" w:rsidRDefault="00266548" w:rsidP="00266548">
      <w:pPr>
        <w:pStyle w:val="ListParagraph"/>
        <w:numPr>
          <w:ilvl w:val="0"/>
          <w:numId w:val="3"/>
        </w:numPr>
      </w:pPr>
      <w:r>
        <w:t xml:space="preserve">Current Hockey Canada and OWHA rules shall govern Jamboree play except as amended below. 4 ox blue pucks will be used.  The decisions of the </w:t>
      </w:r>
      <w:r w:rsidR="00706654">
        <w:t>Tournament</w:t>
      </w:r>
      <w:r>
        <w:t xml:space="preserve"> Officials are final with no appeals</w:t>
      </w:r>
    </w:p>
    <w:p w14:paraId="697941AD" w14:textId="55031D3D" w:rsidR="00266548" w:rsidRDefault="00266548" w:rsidP="00266548">
      <w:pPr>
        <w:pStyle w:val="ListParagraph"/>
        <w:numPr>
          <w:ilvl w:val="0"/>
          <w:numId w:val="3"/>
        </w:numPr>
      </w:pPr>
      <w:r>
        <w:t xml:space="preserve">All Festivals games will be half ice and </w:t>
      </w:r>
      <w:r w:rsidR="00706654">
        <w:t>consist</w:t>
      </w:r>
      <w:r>
        <w:t xml:space="preserve"> of </w:t>
      </w:r>
      <w:proofErr w:type="gramStart"/>
      <w:r>
        <w:t>3 minute</w:t>
      </w:r>
      <w:proofErr w:type="gramEnd"/>
      <w:r>
        <w:t xml:space="preserve"> war</w:t>
      </w:r>
      <w:r w:rsidR="00373A43">
        <w:t>m</w:t>
      </w:r>
      <w:r>
        <w:t>-up and two 2</w:t>
      </w:r>
      <w:r w:rsidR="00373A43">
        <w:t>0</w:t>
      </w:r>
      <w:r>
        <w:t xml:space="preserve"> minute periods 2 </w:t>
      </w:r>
      <w:r w:rsidR="00F4547F">
        <w:t xml:space="preserve">minutes will be allowed between periods. Every 2 minutes a buzzer will indicate a line change. The timed busser will </w:t>
      </w:r>
      <w:r w:rsidR="00706654">
        <w:t>make</w:t>
      </w:r>
      <w:r w:rsidR="00F4547F">
        <w:t xml:space="preserve"> sure every player gets an equal amount of time on ice.</w:t>
      </w:r>
    </w:p>
    <w:p w14:paraId="5F8A95AF" w14:textId="5547ED4E" w:rsidR="00F4547F" w:rsidRDefault="00F4547F" w:rsidP="00266548">
      <w:pPr>
        <w:pStyle w:val="ListParagraph"/>
        <w:numPr>
          <w:ilvl w:val="0"/>
          <w:numId w:val="3"/>
        </w:numPr>
      </w:pPr>
      <w:r>
        <w:t>All games</w:t>
      </w:r>
      <w:r w:rsidR="00706654">
        <w:t xml:space="preserve"> begin immediately up completion of the </w:t>
      </w:r>
      <w:proofErr w:type="gramStart"/>
      <w:r w:rsidR="00706654">
        <w:t>3 minute</w:t>
      </w:r>
      <w:proofErr w:type="gramEnd"/>
      <w:r w:rsidR="00706654">
        <w:t xml:space="preserve"> warm up.  The clock will not stop at the </w:t>
      </w:r>
      <w:proofErr w:type="gramStart"/>
      <w:r w:rsidR="00706654">
        <w:t>20 minute</w:t>
      </w:r>
      <w:proofErr w:type="gramEnd"/>
      <w:r w:rsidR="00706654">
        <w:t xml:space="preserve"> mark but will continue until the first 2 minute buzzer.</w:t>
      </w:r>
    </w:p>
    <w:p w14:paraId="4367AD5E" w14:textId="657EF9F2" w:rsidR="00706654" w:rsidRDefault="00706654" w:rsidP="00266548">
      <w:pPr>
        <w:pStyle w:val="ListParagraph"/>
        <w:numPr>
          <w:ilvl w:val="0"/>
          <w:numId w:val="3"/>
        </w:numPr>
      </w:pPr>
      <w:r>
        <w:t xml:space="preserve">The ideal size for festival teams is 18 players.  In games teams will be split into two squads of nine players encouraging coaches to </w:t>
      </w:r>
      <w:r w:rsidR="00373A43">
        <w:t>group</w:t>
      </w:r>
      <w:r>
        <w:t xml:space="preserve"> players according to skill level.  Eight players and one goaltender.  Splits will e determined by the number of players rostered for each game.</w:t>
      </w:r>
    </w:p>
    <w:p w14:paraId="48002325" w14:textId="7EAFE6EF" w:rsidR="00706654" w:rsidRDefault="00706654" w:rsidP="00266548">
      <w:pPr>
        <w:pStyle w:val="ListParagraph"/>
        <w:numPr>
          <w:ilvl w:val="0"/>
          <w:numId w:val="3"/>
        </w:numPr>
      </w:pPr>
      <w:r>
        <w:t xml:space="preserve">Goalies are only entitled to play one game per Jamboree to promote as many players as possible in the chance to be a </w:t>
      </w:r>
      <w:r w:rsidR="00373A43">
        <w:t>goaltender</w:t>
      </w:r>
      <w:r>
        <w:t>.</w:t>
      </w:r>
    </w:p>
    <w:p w14:paraId="3EB05D47" w14:textId="280474F3" w:rsidR="00706654" w:rsidRDefault="00706654" w:rsidP="00266548">
      <w:pPr>
        <w:pStyle w:val="ListParagraph"/>
        <w:numPr>
          <w:ilvl w:val="0"/>
          <w:numId w:val="3"/>
        </w:numPr>
      </w:pPr>
      <w:r>
        <w:t>T</w:t>
      </w:r>
      <w:r w:rsidR="00472357">
        <w:t xml:space="preserve">here will be a face-off to start the game and to </w:t>
      </w:r>
      <w:r w:rsidR="00373A43">
        <w:t>start</w:t>
      </w:r>
      <w:r w:rsidR="00472357">
        <w:t xml:space="preserve"> the 2</w:t>
      </w:r>
      <w:r w:rsidR="00472357" w:rsidRPr="00472357">
        <w:rPr>
          <w:vertAlign w:val="superscript"/>
        </w:rPr>
        <w:t>nd</w:t>
      </w:r>
      <w:r w:rsidR="00472357">
        <w:t xml:space="preserve"> half.  For the kids to get the most out of their time on the ice, there will be no face-offs throughout the game.</w:t>
      </w:r>
    </w:p>
    <w:p w14:paraId="7A7EFFAD" w14:textId="51F77299" w:rsidR="00472357" w:rsidRDefault="00472357" w:rsidP="00266548">
      <w:pPr>
        <w:pStyle w:val="ListParagraph"/>
        <w:numPr>
          <w:ilvl w:val="0"/>
          <w:numId w:val="3"/>
        </w:numPr>
      </w:pPr>
      <w:r>
        <w:t xml:space="preserve">In the event the goaltender freezes the puck, the attacking team will back </w:t>
      </w:r>
      <w:proofErr w:type="gramStart"/>
      <w:r>
        <w:t>away</w:t>
      </w:r>
      <w:proofErr w:type="gramEnd"/>
      <w:r>
        <w:t xml:space="preserve"> and possession will move to the goaltender’s team without stopping play.</w:t>
      </w:r>
    </w:p>
    <w:p w14:paraId="1CF4285B" w14:textId="5BD0B260" w:rsidR="00472357" w:rsidRDefault="00472357" w:rsidP="00266548">
      <w:pPr>
        <w:pStyle w:val="ListParagraph"/>
        <w:numPr>
          <w:ilvl w:val="0"/>
          <w:numId w:val="3"/>
        </w:numPr>
      </w:pPr>
      <w:r>
        <w:t>If the puck goes out of play, the official will place another puck on the ice new where the puck was last in play and the non-offending team take possession</w:t>
      </w:r>
    </w:p>
    <w:p w14:paraId="7057FBB1" w14:textId="745C25C8" w:rsidR="00472357" w:rsidRDefault="00472357" w:rsidP="00266548">
      <w:pPr>
        <w:pStyle w:val="ListParagraph"/>
        <w:numPr>
          <w:ilvl w:val="0"/>
          <w:numId w:val="3"/>
        </w:numPr>
      </w:pPr>
      <w:r>
        <w:t>When a goal is scored, possession is turned over to the opposing team and play will continue</w:t>
      </w:r>
    </w:p>
    <w:p w14:paraId="0E2268D0" w14:textId="2FE74556" w:rsidR="00472357" w:rsidRDefault="00472357" w:rsidP="00266548">
      <w:pPr>
        <w:pStyle w:val="ListParagraph"/>
        <w:numPr>
          <w:ilvl w:val="0"/>
          <w:numId w:val="3"/>
        </w:numPr>
      </w:pPr>
      <w:r>
        <w:t xml:space="preserve">Penalties will still be called. However, instead of stopping the play, the non-offending team will take possession of the puck and the official will inform the coach what penalty was called on what player.  Play will continue 4-on-4, but the offending player will sit </w:t>
      </w:r>
      <w:r w:rsidR="00373A43">
        <w:t>out</w:t>
      </w:r>
      <w:r>
        <w:t xml:space="preserve"> their following shift.  Coaches are strongly encouraged to explain the penalty to the offending player.</w:t>
      </w:r>
    </w:p>
    <w:p w14:paraId="60EC9E00" w14:textId="65C6AF17" w:rsidR="00472357" w:rsidRDefault="00472357" w:rsidP="00266548">
      <w:pPr>
        <w:pStyle w:val="ListParagraph"/>
        <w:numPr>
          <w:ilvl w:val="0"/>
          <w:numId w:val="3"/>
        </w:numPr>
      </w:pPr>
      <w:r>
        <w:t xml:space="preserve">All player will receive awards following their final game in the team dressing </w:t>
      </w:r>
      <w:r w:rsidR="00373A43">
        <w:t>room</w:t>
      </w:r>
    </w:p>
    <w:p w14:paraId="325FE33E" w14:textId="5FD43730" w:rsidR="00472357" w:rsidRDefault="00472357" w:rsidP="00266548">
      <w:pPr>
        <w:pStyle w:val="ListParagraph"/>
        <w:numPr>
          <w:ilvl w:val="0"/>
          <w:numId w:val="3"/>
        </w:numPr>
      </w:pPr>
      <w:r>
        <w:t>Tournament officials reserve the right to start any game up to 30 minutes prior to its scheduled start time.</w:t>
      </w:r>
    </w:p>
    <w:p w14:paraId="6B56047A" w14:textId="76ACC928" w:rsidR="00472357" w:rsidRDefault="00373A43" w:rsidP="00266548">
      <w:pPr>
        <w:pStyle w:val="ListParagraph"/>
        <w:numPr>
          <w:ilvl w:val="0"/>
          <w:numId w:val="3"/>
        </w:numPr>
      </w:pPr>
      <w:r>
        <w:t>All tournament rules about 4 thru 8, 14 and 15 apply to the fundamentals division jamboree</w:t>
      </w:r>
    </w:p>
    <w:p w14:paraId="55D76881" w14:textId="77777777" w:rsidR="00706654" w:rsidRDefault="00706654" w:rsidP="00706654">
      <w:pPr>
        <w:pStyle w:val="ListParagraph"/>
        <w:ind w:left="1440"/>
      </w:pPr>
    </w:p>
    <w:sectPr w:rsidR="007066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2662"/>
    <w:multiLevelType w:val="hybridMultilevel"/>
    <w:tmpl w:val="64A6CE9E"/>
    <w:lvl w:ilvl="0" w:tplc="1009000F">
      <w:start w:val="1"/>
      <w:numFmt w:val="decimal"/>
      <w:lvlText w:val="%1."/>
      <w:lvlJc w:val="left"/>
      <w:pPr>
        <w:ind w:left="720" w:hanging="360"/>
      </w:pPr>
      <w:rPr>
        <w:rFonts w:hint="default"/>
      </w:rPr>
    </w:lvl>
    <w:lvl w:ilvl="1" w:tplc="0D886DB4">
      <w:start w:val="1"/>
      <w:numFmt w:val="lowerRoman"/>
      <w:lvlText w:val="%2."/>
      <w:lvlJc w:val="left"/>
      <w:pPr>
        <w:ind w:left="1440" w:hanging="360"/>
      </w:pPr>
      <w:rPr>
        <w:rFonts w:asciiTheme="minorHAnsi" w:eastAsiaTheme="minorHAnsi" w:hAnsiTheme="minorHAnsi" w:cstheme="min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FB1901"/>
    <w:multiLevelType w:val="hybridMultilevel"/>
    <w:tmpl w:val="217E59FE"/>
    <w:lvl w:ilvl="0" w:tplc="C2E6A602">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7D6908BE"/>
    <w:multiLevelType w:val="hybridMultilevel"/>
    <w:tmpl w:val="69541F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E"/>
    <w:rsid w:val="0020107A"/>
    <w:rsid w:val="00252CFE"/>
    <w:rsid w:val="00266548"/>
    <w:rsid w:val="00373A43"/>
    <w:rsid w:val="00472357"/>
    <w:rsid w:val="00544AC3"/>
    <w:rsid w:val="00706654"/>
    <w:rsid w:val="00722976"/>
    <w:rsid w:val="00AE51F8"/>
    <w:rsid w:val="00B67231"/>
    <w:rsid w:val="00BA4A41"/>
    <w:rsid w:val="00BB72F0"/>
    <w:rsid w:val="00BE4A32"/>
    <w:rsid w:val="00BF5320"/>
    <w:rsid w:val="00D535EC"/>
    <w:rsid w:val="00DE6A07"/>
    <w:rsid w:val="00F4547F"/>
    <w:rsid w:val="00FD35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5FFF"/>
  <w15:chartTrackingRefBased/>
  <w15:docId w15:val="{8512E651-D134-4333-B6AC-EC06737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Fisher</dc:creator>
  <cp:keywords/>
  <dc:description/>
  <cp:lastModifiedBy>Melissa Murray</cp:lastModifiedBy>
  <cp:revision>2</cp:revision>
  <dcterms:created xsi:type="dcterms:W3CDTF">2021-11-30T14:40:00Z</dcterms:created>
  <dcterms:modified xsi:type="dcterms:W3CDTF">2021-11-30T14:40:00Z</dcterms:modified>
</cp:coreProperties>
</file>